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38" w:rsidRDefault="00673838" w:rsidP="00673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73838" w:rsidRDefault="00673838" w:rsidP="006738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«Весенняя капель в лесу»</w:t>
      </w:r>
    </w:p>
    <w:p w:rsidR="00673838" w:rsidRDefault="00673838" w:rsidP="0067383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73838" w:rsidRDefault="00673838" w:rsidP="006738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73838" w:rsidRDefault="00673838" w:rsidP="006738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двигаться в соответствии с характером музыки.</w:t>
      </w:r>
    </w:p>
    <w:p w:rsidR="00673838" w:rsidRDefault="00673838" w:rsidP="006738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динамическую координацию движений, пространственную организацию движений, мелкую и мимическую моторику.</w:t>
      </w:r>
    </w:p>
    <w:p w:rsidR="00673838" w:rsidRDefault="00673838" w:rsidP="006738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регулировать мышечный тонус.</w:t>
      </w:r>
    </w:p>
    <w:p w:rsidR="00673838" w:rsidRDefault="00673838" w:rsidP="006738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произвольное внимание, фонематический слух, двигательную память.</w:t>
      </w:r>
    </w:p>
    <w:p w:rsidR="00673838" w:rsidRDefault="00673838" w:rsidP="006738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эмоционально – волевую сферу.</w:t>
      </w:r>
    </w:p>
    <w:p w:rsidR="004D4677" w:rsidRPr="00C11A7F" w:rsidRDefault="00673838">
      <w:pPr>
        <w:rPr>
          <w:rFonts w:ascii="Times New Roman" w:hAnsi="Times New Roman" w:cs="Times New Roman"/>
          <w:sz w:val="28"/>
          <w:szCs w:val="28"/>
        </w:rPr>
      </w:pPr>
      <w:r w:rsidRPr="0067383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11A7F" w:rsidRPr="00C11A7F">
        <w:rPr>
          <w:rFonts w:ascii="Times New Roman" w:hAnsi="Times New Roman" w:cs="Times New Roman"/>
          <w:sz w:val="28"/>
          <w:szCs w:val="28"/>
        </w:rPr>
        <w:t>запись</w:t>
      </w:r>
      <w:r w:rsidR="00C11A7F">
        <w:rPr>
          <w:rFonts w:ascii="Times New Roman" w:hAnsi="Times New Roman" w:cs="Times New Roman"/>
          <w:sz w:val="28"/>
          <w:szCs w:val="28"/>
        </w:rPr>
        <w:t xml:space="preserve"> «Весенние звуки леса», шапочка лисы, презентация «Весна».</w:t>
      </w:r>
    </w:p>
    <w:p w:rsidR="00673838" w:rsidRDefault="00673838" w:rsidP="00673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673838" w:rsidRPr="002264FC" w:rsidRDefault="00673838" w:rsidP="006738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Настрой на занятие.</w:t>
      </w:r>
    </w:p>
    <w:p w:rsidR="00673838" w:rsidRPr="002264FC" w:rsidRDefault="00673838" w:rsidP="00673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4FC">
        <w:rPr>
          <w:rFonts w:ascii="Times New Roman" w:hAnsi="Times New Roman" w:cs="Times New Roman"/>
          <w:b/>
          <w:sz w:val="28"/>
          <w:szCs w:val="28"/>
        </w:rPr>
        <w:t>Здравствуйте, ладошки!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щёчки!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щёчки!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(«мотор»)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(Щёлкают зубами)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мой носик!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привет!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38" w:rsidRDefault="00673838" w:rsidP="00673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Звучит запись «</w:t>
      </w:r>
      <w:r w:rsidR="002264FC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есенние звуки в лесу</w:t>
      </w:r>
      <w:proofErr w:type="gramStart"/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капель, журчание ручейка, пение птиц.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что вы услышали? Чьи это звуки? (ответы детей)</w:t>
      </w:r>
    </w:p>
    <w:p w:rsidR="00673838" w:rsidRDefault="00673838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264FC">
        <w:rPr>
          <w:rFonts w:ascii="Times New Roman" w:hAnsi="Times New Roman" w:cs="Times New Roman"/>
          <w:sz w:val="28"/>
          <w:szCs w:val="28"/>
        </w:rPr>
        <w:t xml:space="preserve">почему эти звуки слышим? Какое время года пришло и эти звуки принесло? 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Да, правильно: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ВЕСНА пришла, свои звуки принесла.</w:t>
      </w:r>
    </w:p>
    <w:p w:rsidR="00C11A7F" w:rsidRPr="00C11A7F" w:rsidRDefault="00C11A7F" w:rsidP="00C11A7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11A7F">
        <w:rPr>
          <w:rFonts w:ascii="Times New Roman" w:hAnsi="Times New Roman" w:cs="Times New Roman"/>
          <w:sz w:val="28"/>
          <w:szCs w:val="28"/>
          <w:u w:val="single"/>
        </w:rPr>
        <w:t>Презентация «Весна» (сюжет «весна в лесу», солнце, сосульки, ручей, перелётные птицы)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дети рассматривают.</w:t>
      </w:r>
      <w:proofErr w:type="gramEnd"/>
    </w:p>
    <w:p w:rsidR="002264FC" w:rsidRPr="002264FC" w:rsidRDefault="002264FC" w:rsidP="0067383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3-Иммитация и звукоподражание, отстукивани</w:t>
      </w:r>
      <w:proofErr w:type="gramStart"/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е(</w:t>
      </w:r>
      <w:proofErr w:type="spellStart"/>
      <w:proofErr w:type="gramEnd"/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отхлапывание</w:t>
      </w:r>
      <w:proofErr w:type="spellEnd"/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) ритма.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капель поёт?- кап-кап (быстро, медленно,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отхлапыванием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ритма).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ручеёк бежит и журчит?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буль-буль-буль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(движение рукой волной)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птички весело поют?-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(машут крыльями)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солнышко светит, припекает и всё согревает? (ладони соединить, пальцы растопырить).</w:t>
      </w:r>
    </w:p>
    <w:p w:rsidR="002264FC" w:rsidRDefault="002264FC" w:rsidP="00673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4FC" w:rsidRPr="002264FC" w:rsidRDefault="002264FC" w:rsidP="002264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4FC">
        <w:rPr>
          <w:rFonts w:ascii="Times New Roman" w:hAnsi="Times New Roman" w:cs="Times New Roman"/>
          <w:b/>
          <w:sz w:val="28"/>
          <w:szCs w:val="28"/>
          <w:u w:val="single"/>
        </w:rPr>
        <w:t>Игра на различение мелодии в сочетании с движением.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 Весной поиграем, звуки её услышим и покажем.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мелодия плавная весёла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солнышко светит (показ).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капель медленно капае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хлопки.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капель быстро капае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топаем (дробный шаг).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0C53" w:rsidRPr="00D10C53" w:rsidRDefault="00D10C53" w:rsidP="00D10C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C53">
        <w:rPr>
          <w:rFonts w:ascii="Times New Roman" w:hAnsi="Times New Roman" w:cs="Times New Roman"/>
          <w:b/>
          <w:sz w:val="28"/>
          <w:szCs w:val="28"/>
          <w:u w:val="single"/>
        </w:rPr>
        <w:t>«Кто это?»</w:t>
      </w:r>
    </w:p>
    <w:p w:rsidR="002264FC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64FC">
        <w:rPr>
          <w:rFonts w:ascii="Times New Roman" w:hAnsi="Times New Roman" w:cs="Times New Roman"/>
          <w:sz w:val="28"/>
          <w:szCs w:val="28"/>
        </w:rPr>
        <w:t>вучит мелодия «медведя».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кто же это к нам пожаловал? Кто проснулся от зимней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спячки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(изображаем)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ещё в лесу живёт?</w:t>
      </w:r>
    </w:p>
    <w:p w:rsidR="002264FC" w:rsidRDefault="002264FC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звере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имитируем, показываем движения.</w:t>
      </w:r>
    </w:p>
    <w:p w:rsidR="002264FC" w:rsidRDefault="00D10C53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тоже с нами поиграть хотят. А вы хотите?</w:t>
      </w:r>
    </w:p>
    <w:p w:rsidR="00D10C53" w:rsidRDefault="00D10C53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 чью мелодию услышите, в того зверя и превращаемся.</w:t>
      </w:r>
    </w:p>
    <w:p w:rsidR="00D10C53" w:rsidRDefault="00D10C53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Медведь-лиса-заяц.</w:t>
      </w:r>
    </w:p>
    <w:p w:rsidR="00D10C53" w:rsidRDefault="00D10C53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0C53" w:rsidRDefault="00D10C53" w:rsidP="00D10C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лисичка очень хочет с зайками поиграть. Давайте в зайчиков превратимся, а лисичка будет нас искать.</w:t>
      </w:r>
    </w:p>
    <w:p w:rsidR="00D10C53" w:rsidRPr="00D10C53" w:rsidRDefault="00D10C53" w:rsidP="00D10C5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C53">
        <w:rPr>
          <w:rFonts w:ascii="Times New Roman" w:hAnsi="Times New Roman" w:cs="Times New Roman"/>
          <w:b/>
          <w:sz w:val="28"/>
          <w:szCs w:val="28"/>
          <w:u w:val="single"/>
        </w:rPr>
        <w:t>Игра «Лиса и зайцы»</w:t>
      </w:r>
    </w:p>
    <w:p w:rsidR="00D10C53" w:rsidRDefault="00D10C53" w:rsidP="002264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0C53" w:rsidRDefault="00D10C53" w:rsidP="00D10C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D10C53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играли. И нисколько не устали.</w:t>
      </w:r>
    </w:p>
    <w:p w:rsidR="00D10C53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с вами мы бывали, кого видали, с кем играли?</w:t>
      </w:r>
    </w:p>
    <w:p w:rsidR="00D10C53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пришло?</w:t>
      </w:r>
    </w:p>
    <w:p w:rsidR="00D10C53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пришла, зовёт гулять и на улице играть.</w:t>
      </w:r>
    </w:p>
    <w:p w:rsidR="00D10C53" w:rsidRPr="00673838" w:rsidRDefault="00D10C53" w:rsidP="00D10C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sectPr w:rsidR="00D10C53" w:rsidRPr="00673838" w:rsidSect="004D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CA8"/>
    <w:multiLevelType w:val="hybridMultilevel"/>
    <w:tmpl w:val="1D0E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2C8B"/>
    <w:multiLevelType w:val="hybridMultilevel"/>
    <w:tmpl w:val="181A0706"/>
    <w:lvl w:ilvl="0" w:tplc="88B06B7E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A5D24"/>
    <w:multiLevelType w:val="hybridMultilevel"/>
    <w:tmpl w:val="CB8C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38"/>
    <w:rsid w:val="002264FC"/>
    <w:rsid w:val="004D4677"/>
    <w:rsid w:val="00673838"/>
    <w:rsid w:val="008D4604"/>
    <w:rsid w:val="00C11A7F"/>
    <w:rsid w:val="00D10C53"/>
    <w:rsid w:val="00E2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3</cp:revision>
  <cp:lastPrinted>2019-03-20T05:16:00Z</cp:lastPrinted>
  <dcterms:created xsi:type="dcterms:W3CDTF">2019-03-19T08:03:00Z</dcterms:created>
  <dcterms:modified xsi:type="dcterms:W3CDTF">2019-03-20T05:16:00Z</dcterms:modified>
</cp:coreProperties>
</file>